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10" w:rsidRDefault="00A71445" w:rsidP="00F23510">
      <w:pPr>
        <w:pStyle w:val="Normlnweb"/>
        <w:shd w:val="clear" w:color="auto" w:fill="FFFFFF"/>
        <w:spacing w:before="0" w:beforeAutospacing="0" w:after="0" w:afterAutospacing="0" w:line="360" w:lineRule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PLEASE EMPTY YOUR WALLETS </w:t>
      </w:r>
      <w:r w:rsidR="00AC0430"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>(</w:t>
      </w:r>
      <w:r w:rsidR="00FF307F" w:rsidRPr="00C37E59">
        <w:rPr>
          <w:b/>
          <w:bCs/>
          <w:i/>
          <w:iCs/>
          <w:color w:val="000000"/>
        </w:rPr>
        <w:t>Vyprázdněte peněženky</w:t>
      </w:r>
      <w:r w:rsidR="00AC0430">
        <w:rPr>
          <w:b/>
          <w:bCs/>
          <w:i/>
          <w:iCs/>
          <w:color w:val="000000"/>
        </w:rPr>
        <w:t xml:space="preserve"> </w:t>
      </w:r>
      <w:r w:rsidR="00FF307F" w:rsidRPr="00C37E59">
        <w:rPr>
          <w:b/>
          <w:bCs/>
          <w:i/>
          <w:iCs/>
          <w:color w:val="000000"/>
        </w:rPr>
        <w:t>prosím</w:t>
      </w:r>
      <w:r>
        <w:rPr>
          <w:b/>
          <w:bCs/>
          <w:i/>
          <w:iCs/>
          <w:color w:val="000000"/>
        </w:rPr>
        <w:t>)</w:t>
      </w:r>
    </w:p>
    <w:p w:rsidR="00A71445" w:rsidRPr="00A71445" w:rsidRDefault="00A71445" w:rsidP="00F23510">
      <w:pPr>
        <w:pStyle w:val="Normlnweb"/>
        <w:shd w:val="clear" w:color="auto" w:fill="FFFFFF"/>
        <w:spacing w:before="0" w:beforeAutospacing="0" w:after="0" w:afterAutospacing="0" w:line="360" w:lineRule="auto"/>
        <w:rPr>
          <w:b/>
          <w:bCs/>
          <w:iCs/>
          <w:color w:val="000000"/>
        </w:rPr>
      </w:pPr>
    </w:p>
    <w:p w:rsidR="00A71445" w:rsidRDefault="00A71445" w:rsidP="00F23510">
      <w:pPr>
        <w:pStyle w:val="Normln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Místo konání: </w:t>
      </w:r>
      <w:r w:rsidR="00F23510" w:rsidRPr="00C37E59">
        <w:rPr>
          <w:color w:val="000000"/>
        </w:rPr>
        <w:t>Gale</w:t>
      </w:r>
      <w:r w:rsidR="00AC0430">
        <w:rPr>
          <w:color w:val="000000"/>
        </w:rPr>
        <w:t>rie Emila Filly v Ústí nad Labem</w:t>
      </w:r>
      <w:r w:rsidR="00F23510" w:rsidRPr="00C37E59">
        <w:rPr>
          <w:color w:val="000000"/>
        </w:rPr>
        <w:t xml:space="preserve"> </w:t>
      </w:r>
    </w:p>
    <w:p w:rsidR="00F23510" w:rsidRDefault="00A71445" w:rsidP="00F23510">
      <w:pPr>
        <w:pStyle w:val="Normln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Termín výstavy: 8</w:t>
      </w:r>
      <w:r w:rsidR="00F23510" w:rsidRPr="00C37E59">
        <w:rPr>
          <w:color w:val="000000"/>
        </w:rPr>
        <w:t>. 12. 2016 – 19. 1. 2017</w:t>
      </w:r>
    </w:p>
    <w:p w:rsidR="00A71445" w:rsidRPr="00C37E59" w:rsidRDefault="00A71445" w:rsidP="00F23510">
      <w:pPr>
        <w:pStyle w:val="Normln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Vernisáž výstavy: středa 7. 12. 2016 od 18 hodin v Galerii Emila Filly v Ústí nad Labem</w:t>
      </w:r>
    </w:p>
    <w:p w:rsidR="00F23510" w:rsidRPr="00C37E59" w:rsidRDefault="00F23510" w:rsidP="00F23510">
      <w:pPr>
        <w:pStyle w:val="Normln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F23510" w:rsidRPr="00C37E59" w:rsidRDefault="00F23510" w:rsidP="00F23510">
      <w:pPr>
        <w:pStyle w:val="Normln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37E59">
        <w:rPr>
          <w:b/>
          <w:bCs/>
          <w:color w:val="000000"/>
        </w:rPr>
        <w:t>Vystavují</w:t>
      </w:r>
      <w:r w:rsidR="00A71445">
        <w:rPr>
          <w:b/>
          <w:bCs/>
          <w:color w:val="000000"/>
        </w:rPr>
        <w:t>cí</w:t>
      </w:r>
      <w:r w:rsidRPr="00C37E59">
        <w:rPr>
          <w:color w:val="000000"/>
        </w:rPr>
        <w:t xml:space="preserve">: Gildo </w:t>
      </w:r>
      <w:proofErr w:type="spellStart"/>
      <w:r w:rsidRPr="00C37E59">
        <w:rPr>
          <w:color w:val="000000"/>
        </w:rPr>
        <w:t>Bavčević</w:t>
      </w:r>
      <w:proofErr w:type="spellEnd"/>
      <w:r w:rsidRPr="00C37E59">
        <w:rPr>
          <w:color w:val="000000"/>
        </w:rPr>
        <w:t xml:space="preserve">, </w:t>
      </w:r>
      <w:r w:rsidR="00FB364C" w:rsidRPr="00C37E59">
        <w:rPr>
          <w:color w:val="000000"/>
        </w:rPr>
        <w:t xml:space="preserve">Kristina </w:t>
      </w:r>
      <w:proofErr w:type="spellStart"/>
      <w:r w:rsidR="00FB364C" w:rsidRPr="00C37E59">
        <w:rPr>
          <w:color w:val="000000"/>
        </w:rPr>
        <w:t>Benjocki</w:t>
      </w:r>
      <w:proofErr w:type="spellEnd"/>
      <w:r w:rsidR="00FB364C">
        <w:rPr>
          <w:color w:val="000000"/>
        </w:rPr>
        <w:t>,</w:t>
      </w:r>
      <w:r w:rsidR="00FB364C" w:rsidRPr="00C37E59">
        <w:rPr>
          <w:color w:val="000000"/>
        </w:rPr>
        <w:t xml:space="preserve"> </w:t>
      </w:r>
      <w:r w:rsidR="00A71445" w:rsidRPr="00C37E59">
        <w:rPr>
          <w:color w:val="000000"/>
        </w:rPr>
        <w:t xml:space="preserve">Petar </w:t>
      </w:r>
      <w:proofErr w:type="spellStart"/>
      <w:r w:rsidR="00A71445" w:rsidRPr="00C37E59">
        <w:rPr>
          <w:color w:val="000000"/>
        </w:rPr>
        <w:t>Brajnović</w:t>
      </w:r>
      <w:proofErr w:type="spellEnd"/>
      <w:r w:rsidR="00A71445">
        <w:rPr>
          <w:color w:val="000000"/>
        </w:rPr>
        <w:t xml:space="preserve">, </w:t>
      </w:r>
      <w:r w:rsidR="00FB364C">
        <w:rPr>
          <w:color w:val="000000"/>
        </w:rPr>
        <w:t xml:space="preserve">Tomislav </w:t>
      </w:r>
      <w:proofErr w:type="spellStart"/>
      <w:r w:rsidR="00FB364C">
        <w:rPr>
          <w:color w:val="000000"/>
        </w:rPr>
        <w:t>Brajnović</w:t>
      </w:r>
      <w:proofErr w:type="spellEnd"/>
      <w:r w:rsidR="00FB364C">
        <w:rPr>
          <w:color w:val="000000"/>
        </w:rPr>
        <w:t>,</w:t>
      </w:r>
      <w:r w:rsidR="00AC0430">
        <w:rPr>
          <w:color w:val="000000"/>
        </w:rPr>
        <w:t xml:space="preserve"> </w:t>
      </w:r>
      <w:proofErr w:type="spellStart"/>
      <w:r w:rsidRPr="00C37E59">
        <w:rPr>
          <w:color w:val="000000"/>
        </w:rPr>
        <w:t>Jasmina</w:t>
      </w:r>
      <w:proofErr w:type="spellEnd"/>
      <w:r w:rsidRPr="00C37E59">
        <w:rPr>
          <w:color w:val="000000"/>
        </w:rPr>
        <w:t xml:space="preserve"> </w:t>
      </w:r>
      <w:proofErr w:type="spellStart"/>
      <w:r w:rsidRPr="00C37E59">
        <w:rPr>
          <w:color w:val="000000"/>
        </w:rPr>
        <w:t>Cibic</w:t>
      </w:r>
      <w:proofErr w:type="spellEnd"/>
      <w:r w:rsidRPr="00C37E59">
        <w:rPr>
          <w:color w:val="000000"/>
        </w:rPr>
        <w:t xml:space="preserve">, Matthew </w:t>
      </w:r>
      <w:proofErr w:type="spellStart"/>
      <w:r w:rsidRPr="00C37E59">
        <w:rPr>
          <w:color w:val="000000"/>
        </w:rPr>
        <w:t>Cornford</w:t>
      </w:r>
      <w:proofErr w:type="spellEnd"/>
      <w:r w:rsidRPr="00C37E59">
        <w:rPr>
          <w:color w:val="000000"/>
        </w:rPr>
        <w:t xml:space="preserve"> &amp; David </w:t>
      </w:r>
      <w:proofErr w:type="spellStart"/>
      <w:r w:rsidRPr="00C37E59">
        <w:rPr>
          <w:color w:val="000000"/>
        </w:rPr>
        <w:t>Cross</w:t>
      </w:r>
      <w:proofErr w:type="spellEnd"/>
      <w:r w:rsidRPr="00C37E59">
        <w:rPr>
          <w:color w:val="000000"/>
        </w:rPr>
        <w:t>,</w:t>
      </w:r>
      <w:r w:rsidR="00A71445">
        <w:rPr>
          <w:color w:val="000000"/>
        </w:rPr>
        <w:t xml:space="preserve"> </w:t>
      </w:r>
      <w:r w:rsidRPr="00C37E59">
        <w:rPr>
          <w:color w:val="000000"/>
        </w:rPr>
        <w:t xml:space="preserve">Christian </w:t>
      </w:r>
      <w:proofErr w:type="spellStart"/>
      <w:r w:rsidRPr="00C37E59">
        <w:rPr>
          <w:color w:val="000000"/>
        </w:rPr>
        <w:t>Jankowski</w:t>
      </w:r>
      <w:proofErr w:type="spellEnd"/>
      <w:r w:rsidRPr="00C37E59">
        <w:rPr>
          <w:color w:val="000000"/>
        </w:rPr>
        <w:t xml:space="preserve">, </w:t>
      </w:r>
      <w:r w:rsidR="00A71445" w:rsidRPr="00C37E59">
        <w:rPr>
          <w:color w:val="000000"/>
        </w:rPr>
        <w:t>Leo Junek</w:t>
      </w:r>
      <w:r w:rsidR="00A71445">
        <w:rPr>
          <w:color w:val="000000"/>
        </w:rPr>
        <w:t xml:space="preserve">, </w:t>
      </w:r>
      <w:proofErr w:type="spellStart"/>
      <w:r w:rsidR="00FB364C">
        <w:rPr>
          <w:color w:val="000000"/>
        </w:rPr>
        <w:t>Nives</w:t>
      </w:r>
      <w:proofErr w:type="spellEnd"/>
      <w:r w:rsidR="00FB364C">
        <w:rPr>
          <w:color w:val="000000"/>
        </w:rPr>
        <w:t xml:space="preserve"> </w:t>
      </w:r>
      <w:proofErr w:type="spellStart"/>
      <w:r w:rsidR="00FB364C">
        <w:rPr>
          <w:color w:val="000000"/>
        </w:rPr>
        <w:t>Kavurić</w:t>
      </w:r>
      <w:proofErr w:type="spellEnd"/>
      <w:r w:rsidR="00FB364C">
        <w:rPr>
          <w:color w:val="000000"/>
        </w:rPr>
        <w:t xml:space="preserve"> </w:t>
      </w:r>
      <w:proofErr w:type="spellStart"/>
      <w:r w:rsidR="00A71445" w:rsidRPr="00C37E59">
        <w:rPr>
          <w:color w:val="000000"/>
        </w:rPr>
        <w:t>Kurtović</w:t>
      </w:r>
      <w:proofErr w:type="spellEnd"/>
      <w:r w:rsidR="00A71445" w:rsidRPr="00C37E59">
        <w:rPr>
          <w:color w:val="000000"/>
        </w:rPr>
        <w:t xml:space="preserve">, </w:t>
      </w:r>
      <w:proofErr w:type="spellStart"/>
      <w:r w:rsidR="00A71445" w:rsidRPr="00C37E59">
        <w:rPr>
          <w:color w:val="000000"/>
        </w:rPr>
        <w:t>Željko</w:t>
      </w:r>
      <w:proofErr w:type="spellEnd"/>
      <w:r w:rsidR="00A71445" w:rsidRPr="00C37E59">
        <w:rPr>
          <w:color w:val="000000"/>
        </w:rPr>
        <w:t xml:space="preserve"> </w:t>
      </w:r>
      <w:proofErr w:type="spellStart"/>
      <w:r w:rsidR="00A71445" w:rsidRPr="00C37E59">
        <w:rPr>
          <w:color w:val="000000"/>
        </w:rPr>
        <w:t>Kipke</w:t>
      </w:r>
      <w:proofErr w:type="spellEnd"/>
      <w:r w:rsidR="00A71445">
        <w:rPr>
          <w:color w:val="000000"/>
        </w:rPr>
        <w:t xml:space="preserve">, </w:t>
      </w:r>
      <w:proofErr w:type="spellStart"/>
      <w:r w:rsidRPr="00C37E59">
        <w:rPr>
          <w:color w:val="000000"/>
        </w:rPr>
        <w:t>Mirna</w:t>
      </w:r>
      <w:proofErr w:type="spellEnd"/>
      <w:r w:rsidRPr="00C37E59">
        <w:rPr>
          <w:color w:val="000000"/>
        </w:rPr>
        <w:t xml:space="preserve"> </w:t>
      </w:r>
      <w:proofErr w:type="spellStart"/>
      <w:r w:rsidRPr="00C37E59">
        <w:rPr>
          <w:color w:val="000000"/>
        </w:rPr>
        <w:t>Kutleša</w:t>
      </w:r>
      <w:proofErr w:type="spellEnd"/>
      <w:r w:rsidRPr="00C37E59">
        <w:rPr>
          <w:color w:val="000000"/>
        </w:rPr>
        <w:t xml:space="preserve">, </w:t>
      </w:r>
      <w:r w:rsidR="00A71445">
        <w:rPr>
          <w:color w:val="000000"/>
        </w:rPr>
        <w:t xml:space="preserve">Skupina </w:t>
      </w:r>
      <w:proofErr w:type="gramStart"/>
      <w:r w:rsidR="00FB364C">
        <w:rPr>
          <w:color w:val="000000"/>
        </w:rPr>
        <w:t xml:space="preserve">KVART , </w:t>
      </w:r>
      <w:proofErr w:type="spellStart"/>
      <w:r w:rsidRPr="00C37E59">
        <w:rPr>
          <w:color w:val="000000"/>
        </w:rPr>
        <w:t>Siniša</w:t>
      </w:r>
      <w:proofErr w:type="spellEnd"/>
      <w:proofErr w:type="gramEnd"/>
      <w:r w:rsidRPr="00C37E59">
        <w:rPr>
          <w:color w:val="000000"/>
        </w:rPr>
        <w:t xml:space="preserve"> </w:t>
      </w:r>
      <w:proofErr w:type="spellStart"/>
      <w:r w:rsidRPr="00C37E59">
        <w:rPr>
          <w:color w:val="000000"/>
        </w:rPr>
        <w:t>Labrović</w:t>
      </w:r>
      <w:proofErr w:type="spellEnd"/>
      <w:r w:rsidRPr="00C37E59">
        <w:rPr>
          <w:color w:val="000000"/>
        </w:rPr>
        <w:t xml:space="preserve">, </w:t>
      </w:r>
      <w:r w:rsidR="00A71445" w:rsidRPr="00C37E59">
        <w:rPr>
          <w:color w:val="000000"/>
        </w:rPr>
        <w:t xml:space="preserve">Joseph </w:t>
      </w:r>
      <w:proofErr w:type="spellStart"/>
      <w:r w:rsidR="00A71445" w:rsidRPr="00C37E59">
        <w:rPr>
          <w:color w:val="000000"/>
        </w:rPr>
        <w:t>Leard</w:t>
      </w:r>
      <w:proofErr w:type="spellEnd"/>
      <w:r w:rsidR="00A71445">
        <w:rPr>
          <w:color w:val="000000"/>
        </w:rPr>
        <w:t xml:space="preserve">, </w:t>
      </w:r>
      <w:r w:rsidRPr="00C37E59">
        <w:rPr>
          <w:color w:val="000000"/>
        </w:rPr>
        <w:t xml:space="preserve">Gabriel </w:t>
      </w:r>
      <w:proofErr w:type="spellStart"/>
      <w:r w:rsidRPr="00C37E59">
        <w:rPr>
          <w:color w:val="000000"/>
        </w:rPr>
        <w:t>Lester</w:t>
      </w:r>
      <w:proofErr w:type="spellEnd"/>
      <w:r w:rsidRPr="00C37E59">
        <w:rPr>
          <w:color w:val="000000"/>
        </w:rPr>
        <w:t xml:space="preserve">, Ola </w:t>
      </w:r>
      <w:proofErr w:type="spellStart"/>
      <w:r w:rsidRPr="00C37E59">
        <w:rPr>
          <w:color w:val="000000"/>
        </w:rPr>
        <w:t>Pehrson</w:t>
      </w:r>
      <w:proofErr w:type="spellEnd"/>
      <w:r w:rsidRPr="00C37E59">
        <w:rPr>
          <w:color w:val="000000"/>
        </w:rPr>
        <w:t>, Lukáš Jasanský &amp; Martin Polák, Hans Richter,</w:t>
      </w:r>
      <w:r w:rsidR="00FB364C">
        <w:rPr>
          <w:color w:val="000000"/>
        </w:rPr>
        <w:t xml:space="preserve"> Nika </w:t>
      </w:r>
      <w:proofErr w:type="spellStart"/>
      <w:r w:rsidR="00FB364C">
        <w:rPr>
          <w:color w:val="000000"/>
        </w:rPr>
        <w:t>Rukavina</w:t>
      </w:r>
      <w:proofErr w:type="spellEnd"/>
      <w:r w:rsidR="00FB364C">
        <w:rPr>
          <w:color w:val="000000"/>
        </w:rPr>
        <w:t xml:space="preserve">, Anetta Mona </w:t>
      </w:r>
      <w:proofErr w:type="spellStart"/>
      <w:r w:rsidR="00FB364C">
        <w:rPr>
          <w:color w:val="000000"/>
        </w:rPr>
        <w:t>Chis</w:t>
      </w:r>
      <w:bookmarkStart w:id="0" w:name="_GoBack"/>
      <w:bookmarkEnd w:id="0"/>
      <w:r w:rsidRPr="00C37E59">
        <w:rPr>
          <w:color w:val="000000"/>
        </w:rPr>
        <w:t>a</w:t>
      </w:r>
      <w:proofErr w:type="spellEnd"/>
      <w:r w:rsidRPr="00C37E59">
        <w:rPr>
          <w:color w:val="000000"/>
        </w:rPr>
        <w:t xml:space="preserve"> &amp; Lucia Tkáčová, </w:t>
      </w:r>
      <w:r w:rsidR="00A71445" w:rsidRPr="00C37E59">
        <w:rPr>
          <w:color w:val="000000"/>
        </w:rPr>
        <w:t xml:space="preserve">Nikola </w:t>
      </w:r>
      <w:proofErr w:type="spellStart"/>
      <w:r w:rsidR="00A71445" w:rsidRPr="00C37E59">
        <w:rPr>
          <w:color w:val="000000"/>
        </w:rPr>
        <w:t>Ukić</w:t>
      </w:r>
      <w:proofErr w:type="spellEnd"/>
      <w:r w:rsidR="00A71445">
        <w:rPr>
          <w:color w:val="000000"/>
        </w:rPr>
        <w:t xml:space="preserve">, </w:t>
      </w:r>
      <w:r w:rsidRPr="00C37E59">
        <w:rPr>
          <w:color w:val="000000"/>
        </w:rPr>
        <w:t xml:space="preserve">Kristian </w:t>
      </w:r>
      <w:proofErr w:type="spellStart"/>
      <w:r w:rsidRPr="00C37E59">
        <w:rPr>
          <w:color w:val="000000"/>
        </w:rPr>
        <w:t>Kožul</w:t>
      </w:r>
      <w:proofErr w:type="spellEnd"/>
      <w:r w:rsidRPr="00C37E59">
        <w:rPr>
          <w:color w:val="000000"/>
        </w:rPr>
        <w:t xml:space="preserve"> &amp; </w:t>
      </w:r>
      <w:proofErr w:type="spellStart"/>
      <w:r w:rsidRPr="00C37E59">
        <w:rPr>
          <w:color w:val="000000"/>
        </w:rPr>
        <w:t>Damir</w:t>
      </w:r>
      <w:proofErr w:type="spellEnd"/>
      <w:r w:rsidRPr="00C37E59">
        <w:rPr>
          <w:color w:val="000000"/>
        </w:rPr>
        <w:t xml:space="preserve"> </w:t>
      </w:r>
      <w:proofErr w:type="spellStart"/>
      <w:r w:rsidRPr="00C37E59">
        <w:rPr>
          <w:color w:val="000000"/>
        </w:rPr>
        <w:t>Žižić</w:t>
      </w:r>
      <w:proofErr w:type="spellEnd"/>
      <w:r w:rsidRPr="00C37E59">
        <w:rPr>
          <w:color w:val="000000"/>
        </w:rPr>
        <w:t xml:space="preserve">, </w:t>
      </w:r>
      <w:proofErr w:type="spellStart"/>
      <w:r w:rsidRPr="00C37E59">
        <w:rPr>
          <w:color w:val="000000"/>
        </w:rPr>
        <w:t>Darija</w:t>
      </w:r>
      <w:proofErr w:type="spellEnd"/>
      <w:r w:rsidRPr="00C37E59">
        <w:rPr>
          <w:color w:val="000000"/>
        </w:rPr>
        <w:t xml:space="preserve"> </w:t>
      </w:r>
      <w:proofErr w:type="spellStart"/>
      <w:r w:rsidRPr="00C37E59">
        <w:rPr>
          <w:color w:val="000000"/>
        </w:rPr>
        <w:t>Žmak</w:t>
      </w:r>
      <w:proofErr w:type="spellEnd"/>
      <w:r w:rsidRPr="00C37E59">
        <w:rPr>
          <w:color w:val="000000"/>
        </w:rPr>
        <w:t xml:space="preserve"> </w:t>
      </w:r>
      <w:proofErr w:type="spellStart"/>
      <w:r w:rsidRPr="00C37E59">
        <w:rPr>
          <w:color w:val="000000"/>
        </w:rPr>
        <w:t>Kunić</w:t>
      </w:r>
      <w:proofErr w:type="spellEnd"/>
    </w:p>
    <w:p w:rsidR="00F23510" w:rsidRPr="00C37E59" w:rsidRDefault="00A67FBE" w:rsidP="00F23510">
      <w:pPr>
        <w:pStyle w:val="Normln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37E59">
        <w:rPr>
          <w:b/>
          <w:bCs/>
          <w:color w:val="000000"/>
        </w:rPr>
        <w:t>Na vernisáži vystoupí</w:t>
      </w:r>
      <w:r w:rsidR="00A71445">
        <w:rPr>
          <w:b/>
          <w:bCs/>
          <w:color w:val="000000"/>
        </w:rPr>
        <w:t xml:space="preserve"> Nika </w:t>
      </w:r>
      <w:proofErr w:type="spellStart"/>
      <w:r w:rsidR="00A71445">
        <w:rPr>
          <w:b/>
          <w:bCs/>
          <w:color w:val="000000"/>
        </w:rPr>
        <w:t>Rukavina</w:t>
      </w:r>
      <w:proofErr w:type="spellEnd"/>
      <w:r w:rsidR="00A71445">
        <w:rPr>
          <w:b/>
          <w:bCs/>
          <w:color w:val="000000"/>
        </w:rPr>
        <w:t xml:space="preserve"> s performance </w:t>
      </w:r>
      <w:proofErr w:type="spellStart"/>
      <w:r w:rsidR="00F23510" w:rsidRPr="00C37E59">
        <w:rPr>
          <w:i/>
          <w:iCs/>
          <w:color w:val="000000"/>
        </w:rPr>
        <w:t>Left-Right</w:t>
      </w:r>
      <w:proofErr w:type="spellEnd"/>
      <w:r w:rsidR="00A71445">
        <w:rPr>
          <w:i/>
          <w:iCs/>
          <w:color w:val="000000"/>
        </w:rPr>
        <w:t xml:space="preserve"> (</w:t>
      </w:r>
      <w:proofErr w:type="spellStart"/>
      <w:r w:rsidR="00A71445">
        <w:rPr>
          <w:i/>
          <w:iCs/>
          <w:color w:val="000000"/>
        </w:rPr>
        <w:t>Levá-Pravá</w:t>
      </w:r>
      <w:proofErr w:type="spellEnd"/>
      <w:r w:rsidR="00A71445">
        <w:rPr>
          <w:i/>
          <w:iCs/>
          <w:color w:val="000000"/>
        </w:rPr>
        <w:t>)</w:t>
      </w:r>
    </w:p>
    <w:p w:rsidR="00BF2E50" w:rsidRDefault="00BF2E50">
      <w:pPr>
        <w:rPr>
          <w:rFonts w:ascii="Times New Roman" w:hAnsi="Times New Roman" w:cs="Times New Roman"/>
          <w:sz w:val="24"/>
          <w:szCs w:val="24"/>
        </w:rPr>
      </w:pPr>
    </w:p>
    <w:p w:rsidR="00A71445" w:rsidRDefault="00A714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Kurátorka výstavy: </w:t>
      </w:r>
      <w:proofErr w:type="spellStart"/>
      <w:r>
        <w:rPr>
          <w:rFonts w:ascii="Times New Roman" w:hAnsi="Times New Roman" w:cs="Times New Roman"/>
          <w:sz w:val="24"/>
          <w:szCs w:val="24"/>
        </w:rPr>
        <w:t>Ksenija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(Muzeum moderního a současného umění Rijeka)</w:t>
      </w:r>
    </w:p>
    <w:p w:rsidR="00847251" w:rsidRDefault="008472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Komisař výstavy: Michal Koleč</w:t>
      </w:r>
      <w:r w:rsidR="000601FC">
        <w:rPr>
          <w:rFonts w:ascii="Times New Roman" w:hAnsi="Times New Roman" w:cs="Times New Roman"/>
          <w:sz w:val="24"/>
          <w:szCs w:val="24"/>
        </w:rPr>
        <w:t>ek (Fakulta umění a designu Univerzity Jana Evangelisty Purkyně v Ústí nad Labem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47251" w:rsidRPr="00C37E59" w:rsidRDefault="00847251">
      <w:pPr>
        <w:rPr>
          <w:rFonts w:ascii="Times New Roman" w:hAnsi="Times New Roman" w:cs="Times New Roman"/>
          <w:sz w:val="24"/>
          <w:szCs w:val="24"/>
        </w:rPr>
      </w:pPr>
    </w:p>
    <w:p w:rsidR="00FF307F" w:rsidRPr="00C37E59" w:rsidRDefault="00FF307F">
      <w:pPr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 w:rsidRPr="00C37E5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cs-CZ"/>
        </w:rPr>
        <w:t xml:space="preserve">Zásadní rozdíl mezi běžným kasinem, do kterého buď můžete vejít, nebo se mu můžete vyhnout, a globálním kasinem vysokých financí je ten, že v tom druhém případě jsme do té hry všichni nedobrovolně zapojeni. </w:t>
      </w:r>
      <w:r w:rsidRPr="00C37E5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(Susan </w:t>
      </w:r>
      <w:proofErr w:type="spellStart"/>
      <w:r w:rsidRPr="00C37E5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Strangeová</w:t>
      </w:r>
      <w:proofErr w:type="spellEnd"/>
      <w:r w:rsidRPr="00C37E5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)</w:t>
      </w:r>
    </w:p>
    <w:p w:rsidR="00AC0430" w:rsidRDefault="00AC0430" w:rsidP="00C37E59">
      <w:pPr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Tato výstava </w:t>
      </w:r>
      <w:r w:rsidR="002E3A14" w:rsidRPr="00C37E5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zahrnuje jak díla zapůjčená ze sbírky Muzea moderního a současného umění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Rijeka </w:t>
      </w:r>
      <w:r w:rsidR="002E3A14" w:rsidRPr="00C37E5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(MMSU), tak d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íla přizvaných umělců. V</w:t>
      </w:r>
      <w:r w:rsidR="002E3A14" w:rsidRPr="00C37E5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ýstava byla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poprvé </w:t>
      </w:r>
      <w:r w:rsidR="002E3A14" w:rsidRPr="00C37E5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k vidění v Muzeu moderního a současného umění v Rijece od 9. září do 23. října 2016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 a pro účely její prezentace</w:t>
      </w:r>
      <w:r w:rsidR="007B4663" w:rsidRPr="00C37E5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 v Galerii Emila Filly byl</w:t>
      </w:r>
      <w:r w:rsidR="001043C2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a</w:t>
      </w:r>
      <w:r w:rsidR="007B4663" w:rsidRPr="00C37E5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 přidán</w:t>
      </w:r>
      <w:r w:rsidR="001043C2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a</w:t>
      </w:r>
      <w:r w:rsidR="007B4663" w:rsidRPr="00C37E5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 další díla z muzejní sbírky i díla přizvaných umělců.</w:t>
      </w:r>
      <w:r w:rsidR="00795464" w:rsidRPr="00C37E5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 Výstava </w:t>
      </w:r>
      <w:r w:rsidR="00795464" w:rsidRPr="00C37E5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cs-CZ"/>
        </w:rPr>
        <w:t>Vyprázdněte peněženky prosím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, jejímž výchozím bodem</w:t>
      </w:r>
      <w:r w:rsidR="00795464" w:rsidRPr="00C37E5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 je koncept kasinového kapitalismu, se věnuje tématům ekonomického uvolnění a destabilizace vztahů mezi kapitálem a prací.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 </w:t>
      </w:r>
    </w:p>
    <w:p w:rsidR="00AC0430" w:rsidRDefault="00AC0430" w:rsidP="00C37E59">
      <w:pPr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Jednotlivá umělecká díla </w:t>
      </w:r>
      <w:r w:rsidR="00337019" w:rsidRPr="00C37E5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se věnují hazardní dynamice finanční</w:t>
      </w:r>
      <w:r w:rsidR="001043C2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ch</w:t>
      </w:r>
      <w:r w:rsidR="00337019" w:rsidRPr="00C37E5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 institucí, n</w:t>
      </w:r>
      <w:r w:rsidR="00EE011C" w:rsidRPr="00C37E5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árůstu spekulativního obchodování</w:t>
      </w:r>
      <w:r w:rsidR="00997EC2" w:rsidRPr="00C37E5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, rizikovým investicím a měnícím se vztahům mezi věřiteli a dlužníky.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 Mezi charakteristické</w:t>
      </w:r>
      <w:r w:rsidR="00DA11E2" w:rsidRPr="00C37E5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 výjevy, které lze v rámci výstavy spatřit, pa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tří zachycení naděje na spásu, </w:t>
      </w:r>
      <w:r w:rsidR="00DA11E2" w:rsidRPr="00C37E5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známky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ekonomického </w:t>
      </w:r>
      <w:r w:rsidR="00DA11E2" w:rsidRPr="00C37E5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útlumu, vrcholy a propasti celosvětového toku finančních prostředků,</w:t>
      </w:r>
      <w:r w:rsidR="00A9023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 či</w:t>
      </w:r>
      <w:r w:rsidR="00DA11E2" w:rsidRPr="00C37E5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 horečné výkyvy od společenské euforie po společenskou paniku. </w:t>
      </w:r>
      <w:r w:rsidR="007E0CDF" w:rsidRPr="00C37E5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Jedná se o sbírku děl vytvořených v průběhu posledního desetiletí a dochází tedy k odhalení to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ho</w:t>
      </w:r>
      <w:r w:rsidR="007E0CDF" w:rsidRPr="00C37E5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, že veškeré sliby týkající se nekonečného růstu a prosperity, které se objevily se vznikem volného trhu, nejsou ničím jiným než iluzemi. </w:t>
      </w:r>
      <w:r w:rsidR="00A90237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S tím souvisí také podezřel</w:t>
      </w:r>
      <w:r w:rsidR="007222BD" w:rsidRPr="00C37E5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é způsoby získávání kapitálu, pochybná hodnota peněz a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vliv </w:t>
      </w:r>
      <w:r w:rsidR="007222BD" w:rsidRPr="00C37E5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finanční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ho</w:t>
      </w:r>
      <w:r w:rsidR="007222BD" w:rsidRPr="00C37E5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 sektor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u</w:t>
      </w:r>
      <w:r w:rsidR="007222BD" w:rsidRPr="00C37E5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, který se zdá být téměř všemohoucí v otázce formování reality, ve které jsou parametry minima a maxima</w:t>
      </w:r>
      <w:r w:rsidR="006826BB" w:rsidRPr="00C37E5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 a</w:t>
      </w:r>
      <w:r w:rsidR="007222BD" w:rsidRPr="00C37E5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 reálných </w:t>
      </w:r>
      <w:r w:rsidR="006826BB" w:rsidRPr="00C37E5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lastRenderedPageBreak/>
        <w:t xml:space="preserve">a nereálných možností dohnány do extrému. </w:t>
      </w:r>
      <w:r w:rsidR="00A73AF4" w:rsidRPr="00C37E5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A my se ptáme, kam nás tento současný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„pochybný podnik“ </w:t>
      </w:r>
      <w:r w:rsidR="00A73AF4" w:rsidRPr="00C37E5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zavede a jak ovlivní chod </w:t>
      </w:r>
      <w:r w:rsidR="00A73AF4" w:rsidRPr="00C37E59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cs-CZ"/>
        </w:rPr>
        <w:t>Kola štěstí</w:t>
      </w:r>
      <w:r w:rsidR="00A73AF4" w:rsidRPr="00C37E5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 pro lidstvo? </w:t>
      </w:r>
    </w:p>
    <w:p w:rsidR="00C37E59" w:rsidRPr="00C37E59" w:rsidRDefault="00AC0430" w:rsidP="00C37E59">
      <w:pPr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Díky tematizaci</w:t>
      </w:r>
      <w:r w:rsidR="003B7FDA" w:rsidRPr="00C37E5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 finanční a marketingové oblasti a oblasti zábavního průmyslu se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tedy </w:t>
      </w:r>
      <w:r w:rsidR="003B7FDA" w:rsidRPr="00C37E5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galerie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 obrazně</w:t>
      </w:r>
      <w:r w:rsidR="003B7FDA" w:rsidRPr="00C37E5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 plní makléři, magnáty, odborníky, mediálními manipulátory, podvodníky…</w:t>
      </w:r>
      <w:r w:rsidR="00E42F40" w:rsidRPr="00C37E5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 Jsou zde i tanzanšt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í albíni, aby nám připomněli </w:t>
      </w:r>
      <w:r w:rsidR="00E42F40" w:rsidRPr="00C37E5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ďábelskou tvář tohoto světa podniků.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V</w:t>
      </w:r>
      <w:r w:rsidR="00EB0E50" w:rsidRPr="00C37E5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ystavená díla spojují témata lákavého hlas</w:t>
      </w:r>
      <w:r w:rsidR="001144B5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u</w:t>
      </w:r>
      <w:r w:rsidR="000601FC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 kapitálu, náhlého nárůstu dluhů</w:t>
      </w:r>
      <w:r w:rsidR="00EB0E50" w:rsidRPr="00C37E5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 a neobvyklých způsobů spásy. Porovnání přijatelného a nerozumného obchodování, rozdíly mezi lpění</w:t>
      </w:r>
      <w:r w:rsidR="001144B5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m</w:t>
      </w:r>
      <w:r w:rsidR="00EB0E50" w:rsidRPr="00C37E5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 na kontrolních mechanismech a podřízení</w:t>
      </w:r>
      <w:r w:rsidR="001144B5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m</w:t>
      </w:r>
      <w:r w:rsidR="00EB0E50" w:rsidRPr="00C37E5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 se pochybným manévrům nás </w:t>
      </w:r>
      <w:r w:rsidR="000601FC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přivádí zpět k samotné podstatě výstavy, která</w:t>
      </w:r>
      <w:r w:rsidR="00EB0E50" w:rsidRPr="00C37E5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 vedle sebe staví hazardní hry a rizika globálního kasina. Díky přítomnosti různých uměleckých přístupů a procesů výstava návštěvníkům nabízí vyobrazení současného systému</w:t>
      </w:r>
      <w:r w:rsidR="00220540" w:rsidRPr="00C37E5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, který je nám prezentován jako věrohodný model světa, </w:t>
      </w:r>
      <w:r w:rsidR="00FD2376" w:rsidRPr="00C37E5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formou karikatury</w:t>
      </w:r>
      <w:r w:rsidR="00220540" w:rsidRPr="00C37E5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. </w:t>
      </w:r>
      <w:r w:rsidR="000A65C1" w:rsidRPr="00C37E5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V ní se střetává rostoucí konform</w:t>
      </w:r>
      <w:r w:rsidR="00130CE1" w:rsidRPr="00C37E5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ismus s </w:t>
      </w:r>
      <w:r w:rsidR="000A65C1" w:rsidRPr="00C37E5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každodenní všednost</w:t>
      </w:r>
      <w:r w:rsidR="00130CE1" w:rsidRPr="00C37E5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í, </w:t>
      </w:r>
      <w:r w:rsidR="00FE5629" w:rsidRPr="00C37E5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která považuje umění samotné za spekulativní počin a </w:t>
      </w:r>
      <w:r w:rsidR="000601FC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kterou</w:t>
      </w:r>
      <w:r w:rsidR="00FE5629" w:rsidRPr="00C37E5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 </w:t>
      </w:r>
      <w:r w:rsidR="00130CE1" w:rsidRPr="00C37E5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narušují </w:t>
      </w:r>
      <w:r w:rsidR="00856B80" w:rsidRPr="00C37E5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 xml:space="preserve">groteskní </w:t>
      </w:r>
      <w:r w:rsidR="00FE5629" w:rsidRPr="00C37E59">
        <w:rPr>
          <w:rFonts w:ascii="Times New Roman" w:eastAsia="Times New Roman" w:hAnsi="Times New Roman" w:cs="Times New Roman"/>
          <w:color w:val="212121"/>
          <w:sz w:val="24"/>
          <w:szCs w:val="24"/>
          <w:lang w:eastAsia="cs-CZ"/>
        </w:rPr>
        <w:t>výrazy a černý humor.</w:t>
      </w:r>
    </w:p>
    <w:p w:rsidR="000601FC" w:rsidRDefault="000601FC" w:rsidP="001D14D3">
      <w:pPr>
        <w:pStyle w:val="Normlnweb"/>
        <w:shd w:val="clear" w:color="auto" w:fill="FFFFFF"/>
        <w:spacing w:before="0" w:beforeAutospacing="0" w:after="0" w:afterAutospacing="0" w:line="360" w:lineRule="auto"/>
        <w:rPr>
          <w:rStyle w:val="Hypertextovodkaz"/>
          <w:b/>
          <w:color w:val="auto"/>
          <w:u w:val="none"/>
        </w:rPr>
      </w:pPr>
    </w:p>
    <w:p w:rsidR="00847251" w:rsidRDefault="00847251" w:rsidP="001D14D3">
      <w:pPr>
        <w:pStyle w:val="Normlnweb"/>
        <w:shd w:val="clear" w:color="auto" w:fill="FFFFFF"/>
        <w:spacing w:before="0" w:beforeAutospacing="0" w:after="0" w:afterAutospacing="0" w:line="360" w:lineRule="auto"/>
        <w:rPr>
          <w:rStyle w:val="Hypertextovodkaz"/>
          <w:b/>
          <w:color w:val="auto"/>
          <w:u w:val="none"/>
        </w:rPr>
      </w:pPr>
      <w:r w:rsidRPr="00847251">
        <w:rPr>
          <w:rStyle w:val="Hypertextovodkaz"/>
          <w:b/>
          <w:color w:val="auto"/>
          <w:u w:val="none"/>
        </w:rPr>
        <w:t xml:space="preserve">Pořadatelé výstavy: </w:t>
      </w:r>
    </w:p>
    <w:p w:rsidR="000601FC" w:rsidRDefault="000601FC" w:rsidP="000601FC">
      <w:pPr>
        <w:pStyle w:val="Normlnweb"/>
        <w:shd w:val="clear" w:color="auto" w:fill="FFFFFF"/>
        <w:spacing w:before="0" w:beforeAutospacing="0" w:after="0" w:afterAutospacing="0" w:line="360" w:lineRule="auto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Lidé výtvarnému umění </w:t>
      </w:r>
      <w:r>
        <w:rPr>
          <w:rStyle w:val="Hypertextovodkaz"/>
          <w:color w:val="auto"/>
          <w:u w:val="none"/>
        </w:rPr>
        <w:t>–</w:t>
      </w:r>
      <w:r>
        <w:rPr>
          <w:rStyle w:val="Hypertextovodkaz"/>
          <w:color w:val="auto"/>
          <w:u w:val="none"/>
        </w:rPr>
        <w:t xml:space="preserve"> výtvarné umění lidem, o. p. s. Ústí nad Labem</w:t>
      </w:r>
    </w:p>
    <w:p w:rsidR="00847251" w:rsidRDefault="00847251" w:rsidP="001D14D3">
      <w:pPr>
        <w:pStyle w:val="Normlnweb"/>
        <w:shd w:val="clear" w:color="auto" w:fill="FFFFFF"/>
        <w:spacing w:before="0" w:beforeAutospacing="0" w:after="0" w:afterAutospacing="0" w:line="360" w:lineRule="auto"/>
        <w:rPr>
          <w:rStyle w:val="Hypertextovodkaz"/>
          <w:color w:val="auto"/>
          <w:u w:val="none"/>
        </w:rPr>
      </w:pPr>
      <w:r w:rsidRPr="00847251">
        <w:rPr>
          <w:rStyle w:val="Hypertextovodkaz"/>
          <w:color w:val="auto"/>
          <w:u w:val="none"/>
        </w:rPr>
        <w:t>Faku</w:t>
      </w:r>
      <w:r>
        <w:rPr>
          <w:rStyle w:val="Hypertextovodkaz"/>
          <w:color w:val="auto"/>
          <w:u w:val="none"/>
        </w:rPr>
        <w:t>l</w:t>
      </w:r>
      <w:r w:rsidRPr="00847251">
        <w:rPr>
          <w:rStyle w:val="Hypertextovodkaz"/>
          <w:color w:val="auto"/>
          <w:u w:val="none"/>
        </w:rPr>
        <w:t>ta umění a designu Univerzity Jana Evangelisty Purkyně v Ústí nad Labem</w:t>
      </w:r>
    </w:p>
    <w:p w:rsidR="00847251" w:rsidRDefault="00847251" w:rsidP="001D14D3">
      <w:pPr>
        <w:pStyle w:val="Normlnweb"/>
        <w:shd w:val="clear" w:color="auto" w:fill="FFFFFF"/>
        <w:spacing w:before="0" w:beforeAutospacing="0" w:after="0" w:afterAutospacing="0" w:line="360" w:lineRule="auto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Muzeum moderního a současného umění Rijeka</w:t>
      </w:r>
    </w:p>
    <w:p w:rsidR="00847251" w:rsidRDefault="00847251" w:rsidP="001D14D3">
      <w:pPr>
        <w:pStyle w:val="Normlnweb"/>
        <w:shd w:val="clear" w:color="auto" w:fill="FFFFFF"/>
        <w:spacing w:before="0" w:beforeAutospacing="0" w:after="0" w:afterAutospacing="0" w:line="360" w:lineRule="auto"/>
        <w:rPr>
          <w:rStyle w:val="Hypertextovodkaz"/>
          <w:color w:val="auto"/>
          <w:u w:val="none"/>
        </w:rPr>
      </w:pPr>
    </w:p>
    <w:p w:rsidR="00320B26" w:rsidRPr="00C37E59" w:rsidRDefault="001D14D3" w:rsidP="00320B26">
      <w:pPr>
        <w:pStyle w:val="Normln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47251">
        <w:rPr>
          <w:b/>
          <w:color w:val="000000"/>
        </w:rPr>
        <w:t>Autoři výstavy děkují</w:t>
      </w:r>
      <w:r w:rsidRPr="00C37E59">
        <w:rPr>
          <w:color w:val="000000"/>
        </w:rPr>
        <w:t>: umělcům</w:t>
      </w:r>
      <w:r w:rsidR="00320B26" w:rsidRPr="00C37E59">
        <w:rPr>
          <w:color w:val="000000"/>
        </w:rPr>
        <w:t xml:space="preserve">, </w:t>
      </w:r>
      <w:proofErr w:type="spellStart"/>
      <w:r w:rsidR="00320B26" w:rsidRPr="00C37E59">
        <w:rPr>
          <w:color w:val="000000"/>
        </w:rPr>
        <w:t>Anneli</w:t>
      </w:r>
      <w:proofErr w:type="spellEnd"/>
      <w:r w:rsidR="00320B26" w:rsidRPr="00C37E59">
        <w:rPr>
          <w:color w:val="000000"/>
        </w:rPr>
        <w:t xml:space="preserve"> </w:t>
      </w:r>
      <w:proofErr w:type="spellStart"/>
      <w:r w:rsidR="00320B26" w:rsidRPr="00C37E59">
        <w:rPr>
          <w:color w:val="000000"/>
        </w:rPr>
        <w:t>Bäckman</w:t>
      </w:r>
      <w:proofErr w:type="spellEnd"/>
      <w:r w:rsidR="00320B26" w:rsidRPr="00C37E59">
        <w:rPr>
          <w:color w:val="000000"/>
        </w:rPr>
        <w:t xml:space="preserve">, </w:t>
      </w:r>
      <w:r w:rsidR="000601FC">
        <w:rPr>
          <w:color w:val="000000"/>
        </w:rPr>
        <w:t>G</w:t>
      </w:r>
      <w:r w:rsidRPr="00C37E59">
        <w:rPr>
          <w:color w:val="000000"/>
        </w:rPr>
        <w:t xml:space="preserve">alerii </w:t>
      </w:r>
      <w:proofErr w:type="spellStart"/>
      <w:r w:rsidRPr="00C37E59">
        <w:rPr>
          <w:color w:val="000000"/>
        </w:rPr>
        <w:t>Division</w:t>
      </w:r>
      <w:proofErr w:type="spellEnd"/>
      <w:r w:rsidRPr="00C37E59">
        <w:rPr>
          <w:color w:val="000000"/>
        </w:rPr>
        <w:t xml:space="preserve"> </w:t>
      </w:r>
      <w:proofErr w:type="spellStart"/>
      <w:r w:rsidRPr="00C37E59">
        <w:rPr>
          <w:color w:val="000000"/>
        </w:rPr>
        <w:t>of</w:t>
      </w:r>
      <w:proofErr w:type="spellEnd"/>
      <w:r w:rsidRPr="00C37E59">
        <w:rPr>
          <w:color w:val="000000"/>
        </w:rPr>
        <w:t xml:space="preserve"> </w:t>
      </w:r>
      <w:proofErr w:type="spellStart"/>
      <w:r w:rsidRPr="00C37E59">
        <w:rPr>
          <w:color w:val="000000"/>
        </w:rPr>
        <w:t>Labour</w:t>
      </w:r>
      <w:proofErr w:type="spellEnd"/>
      <w:r w:rsidRPr="00C37E59">
        <w:rPr>
          <w:color w:val="000000"/>
        </w:rPr>
        <w:t xml:space="preserve"> v Londýně</w:t>
      </w:r>
      <w:r w:rsidR="00320B26" w:rsidRPr="00C37E59">
        <w:rPr>
          <w:color w:val="000000"/>
        </w:rPr>
        <w:t xml:space="preserve">, </w:t>
      </w:r>
      <w:r w:rsidRPr="00C37E59">
        <w:rPr>
          <w:color w:val="000000"/>
        </w:rPr>
        <w:t xml:space="preserve">Galerii </w:t>
      </w:r>
      <w:r w:rsidR="00320B26" w:rsidRPr="00C37E59">
        <w:rPr>
          <w:color w:val="000000"/>
        </w:rPr>
        <w:t>Emil Filla</w:t>
      </w:r>
      <w:r w:rsidRPr="00C37E59">
        <w:rPr>
          <w:color w:val="000000"/>
        </w:rPr>
        <w:t xml:space="preserve"> v</w:t>
      </w:r>
      <w:r w:rsidR="00320B26" w:rsidRPr="00C37E59">
        <w:rPr>
          <w:color w:val="000000"/>
        </w:rPr>
        <w:t xml:space="preserve"> Ústí nad Labem, </w:t>
      </w:r>
      <w:r w:rsidRPr="00C37E59">
        <w:rPr>
          <w:color w:val="000000"/>
        </w:rPr>
        <w:t xml:space="preserve">společnosti </w:t>
      </w:r>
      <w:r w:rsidR="00320B26" w:rsidRPr="00C37E59">
        <w:rPr>
          <w:color w:val="000000"/>
        </w:rPr>
        <w:t>RE:VOIR</w:t>
      </w:r>
      <w:r w:rsidRPr="00C37E59">
        <w:rPr>
          <w:color w:val="000000"/>
        </w:rPr>
        <w:t xml:space="preserve"> v Paříži</w:t>
      </w:r>
      <w:r w:rsidR="00320B26" w:rsidRPr="00C37E59">
        <w:rPr>
          <w:color w:val="000000"/>
        </w:rPr>
        <w:t>,</w:t>
      </w:r>
      <w:r w:rsidR="002D1CB7" w:rsidRPr="00C37E59">
        <w:rPr>
          <w:color w:val="000000"/>
        </w:rPr>
        <w:t xml:space="preserve"> platformě</w:t>
      </w:r>
      <w:r w:rsidR="00320B26" w:rsidRPr="00C37E59">
        <w:rPr>
          <w:color w:val="000000"/>
        </w:rPr>
        <w:t xml:space="preserve"> </w:t>
      </w:r>
      <w:proofErr w:type="spellStart"/>
      <w:r w:rsidR="00320B26" w:rsidRPr="00C37E59">
        <w:rPr>
          <w:color w:val="000000"/>
        </w:rPr>
        <w:t>Nomad</w:t>
      </w:r>
      <w:proofErr w:type="spellEnd"/>
      <w:r w:rsidR="002D1CB7" w:rsidRPr="00C37E59">
        <w:rPr>
          <w:color w:val="000000"/>
        </w:rPr>
        <w:t xml:space="preserve"> v Záhřebu, Galerii Christine Kö</w:t>
      </w:r>
      <w:r w:rsidR="00320B26" w:rsidRPr="00C37E59">
        <w:rPr>
          <w:color w:val="000000"/>
        </w:rPr>
        <w:t>nig</w:t>
      </w:r>
      <w:r w:rsidR="000601FC">
        <w:rPr>
          <w:color w:val="000000"/>
        </w:rPr>
        <w:t xml:space="preserve"> ve Vídni a G</w:t>
      </w:r>
      <w:r w:rsidR="002D1CB7" w:rsidRPr="00C37E59">
        <w:rPr>
          <w:color w:val="000000"/>
        </w:rPr>
        <w:t xml:space="preserve">alerii </w:t>
      </w:r>
      <w:proofErr w:type="spellStart"/>
      <w:r w:rsidR="002D1CB7" w:rsidRPr="00C37E59">
        <w:rPr>
          <w:color w:val="000000"/>
        </w:rPr>
        <w:t>Rotwand</w:t>
      </w:r>
      <w:proofErr w:type="spellEnd"/>
      <w:r w:rsidR="002D1CB7" w:rsidRPr="00C37E59">
        <w:rPr>
          <w:color w:val="000000"/>
        </w:rPr>
        <w:t xml:space="preserve"> v Curychu</w:t>
      </w:r>
    </w:p>
    <w:p w:rsidR="00320B26" w:rsidRDefault="00320B26" w:rsidP="00320B26">
      <w:pPr>
        <w:pStyle w:val="Normln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0601FC" w:rsidRDefault="000601FC" w:rsidP="00320B26">
      <w:pPr>
        <w:pStyle w:val="Normln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Galerie</w:t>
      </w:r>
      <w:r w:rsidRPr="00C37E59">
        <w:rPr>
          <w:color w:val="000000"/>
        </w:rPr>
        <w:t xml:space="preserve"> Emil Filla v Ústí nad Labem</w:t>
      </w:r>
    </w:p>
    <w:p w:rsidR="000601FC" w:rsidRDefault="000601FC" w:rsidP="00320B26">
      <w:pPr>
        <w:pStyle w:val="Normln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t>Jateční 1588/49,  40001 Ústí nad Labem</w:t>
      </w:r>
    </w:p>
    <w:p w:rsidR="000601FC" w:rsidRPr="000601FC" w:rsidRDefault="000601FC" w:rsidP="00320B26">
      <w:pPr>
        <w:pStyle w:val="Normln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0601FC" w:rsidRPr="000601FC" w:rsidRDefault="000601FC" w:rsidP="00060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01F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</w:t>
      </w:r>
      <w:r w:rsidRPr="000601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tevírací doba:</w:t>
      </w:r>
      <w:r w:rsidRPr="000601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601FC" w:rsidRPr="000601FC" w:rsidRDefault="000601FC" w:rsidP="00060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01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út – pá 10–18 hodin </w:t>
      </w:r>
    </w:p>
    <w:p w:rsidR="000601FC" w:rsidRPr="000601FC" w:rsidRDefault="000601FC" w:rsidP="00060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01FC">
        <w:rPr>
          <w:rFonts w:ascii="Times New Roman" w:hAnsi="Times New Roman" w:cs="Times New Roman"/>
          <w:sz w:val="24"/>
          <w:szCs w:val="24"/>
        </w:rPr>
        <w:t>so 13–17 hodin</w:t>
      </w:r>
    </w:p>
    <w:p w:rsidR="000601FC" w:rsidRPr="00C37E59" w:rsidRDefault="000601FC" w:rsidP="000601FC">
      <w:pPr>
        <w:pStyle w:val="Normln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320B26" w:rsidRPr="00847251" w:rsidRDefault="001D14D3" w:rsidP="00320B26">
      <w:pPr>
        <w:pStyle w:val="Normlnweb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847251">
        <w:rPr>
          <w:b/>
          <w:color w:val="000000"/>
        </w:rPr>
        <w:t>Výstavu podpořily:</w:t>
      </w:r>
    </w:p>
    <w:p w:rsidR="00320B26" w:rsidRDefault="001D14D3" w:rsidP="00320B26">
      <w:pPr>
        <w:pStyle w:val="Normln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C37E59">
        <w:rPr>
          <w:color w:val="000000"/>
        </w:rPr>
        <w:t>Ministerstvo</w:t>
      </w:r>
      <w:r w:rsidR="000601FC">
        <w:rPr>
          <w:color w:val="000000"/>
        </w:rPr>
        <w:t xml:space="preserve"> kultury Chorvatské republiky, M</w:t>
      </w:r>
      <w:r w:rsidRPr="00C37E59">
        <w:rPr>
          <w:color w:val="000000"/>
        </w:rPr>
        <w:t>ěsto Rijeka,</w:t>
      </w:r>
      <w:r w:rsidR="00320B26" w:rsidRPr="00C37E59">
        <w:rPr>
          <w:color w:val="000000"/>
        </w:rPr>
        <w:t xml:space="preserve"> Goethe-Institut</w:t>
      </w:r>
    </w:p>
    <w:p w:rsidR="00847251" w:rsidRDefault="00847251" w:rsidP="00320B26">
      <w:pPr>
        <w:pStyle w:val="Normln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847251" w:rsidRPr="00C340A7" w:rsidRDefault="00847251" w:rsidP="00320B26">
      <w:pPr>
        <w:pStyle w:val="Normlnweb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C340A7">
        <w:rPr>
          <w:b/>
          <w:color w:val="000000"/>
        </w:rPr>
        <w:t>Výstavní program Galerie Emila Filly pro rok 2016 podpořily tyto instituce:</w:t>
      </w:r>
    </w:p>
    <w:p w:rsidR="00847251" w:rsidRPr="000601FC" w:rsidRDefault="000601FC" w:rsidP="00320B26">
      <w:pPr>
        <w:pStyle w:val="Normln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601FC">
        <w:rPr>
          <w:color w:val="000000"/>
        </w:rPr>
        <w:t>Ministerstvo kultury České republiky</w:t>
      </w:r>
    </w:p>
    <w:p w:rsidR="00847251" w:rsidRPr="000601FC" w:rsidRDefault="00847251" w:rsidP="00320B26">
      <w:pPr>
        <w:pStyle w:val="Normln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0601FC">
        <w:rPr>
          <w:color w:val="000000"/>
        </w:rPr>
        <w:t>Město Ústí nad Labem</w:t>
      </w:r>
    </w:p>
    <w:p w:rsidR="00320B26" w:rsidRPr="000601FC" w:rsidRDefault="000601FC">
      <w:pPr>
        <w:rPr>
          <w:rFonts w:ascii="Times New Roman" w:hAnsi="Times New Roman" w:cs="Times New Roman"/>
          <w:sz w:val="24"/>
          <w:szCs w:val="24"/>
        </w:rPr>
      </w:pPr>
      <w:r w:rsidRPr="000601FC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Fakulta umění a designu Univerzity Jana Evangelisty Purkyně v Ústí nad Labem</w:t>
      </w:r>
    </w:p>
    <w:sectPr w:rsidR="00320B26" w:rsidRPr="00060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10"/>
    <w:rsid w:val="000601FC"/>
    <w:rsid w:val="000A65C1"/>
    <w:rsid w:val="000D149E"/>
    <w:rsid w:val="001043C2"/>
    <w:rsid w:val="001144B5"/>
    <w:rsid w:val="00130CE1"/>
    <w:rsid w:val="001D14D3"/>
    <w:rsid w:val="00220540"/>
    <w:rsid w:val="00275431"/>
    <w:rsid w:val="002978D5"/>
    <w:rsid w:val="002D1CB7"/>
    <w:rsid w:val="002E3A14"/>
    <w:rsid w:val="00320B26"/>
    <w:rsid w:val="00337019"/>
    <w:rsid w:val="003B7FDA"/>
    <w:rsid w:val="005A123B"/>
    <w:rsid w:val="006826BB"/>
    <w:rsid w:val="007222BD"/>
    <w:rsid w:val="00794AAB"/>
    <w:rsid w:val="00795464"/>
    <w:rsid w:val="007B4663"/>
    <w:rsid w:val="007E0CDF"/>
    <w:rsid w:val="00847251"/>
    <w:rsid w:val="00856B80"/>
    <w:rsid w:val="00981EA5"/>
    <w:rsid w:val="00997EC2"/>
    <w:rsid w:val="00A67FBE"/>
    <w:rsid w:val="00A71445"/>
    <w:rsid w:val="00A73AF4"/>
    <w:rsid w:val="00A90237"/>
    <w:rsid w:val="00AC0430"/>
    <w:rsid w:val="00BF2E50"/>
    <w:rsid w:val="00C340A7"/>
    <w:rsid w:val="00C37E59"/>
    <w:rsid w:val="00DA11E2"/>
    <w:rsid w:val="00E42F40"/>
    <w:rsid w:val="00EB0E50"/>
    <w:rsid w:val="00EE011C"/>
    <w:rsid w:val="00F23510"/>
    <w:rsid w:val="00FB364C"/>
    <w:rsid w:val="00FD2376"/>
    <w:rsid w:val="00FE5629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2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23510"/>
  </w:style>
  <w:style w:type="character" w:styleId="Hypertextovodkaz">
    <w:name w:val="Hyperlink"/>
    <w:basedOn w:val="Standardnpsmoodstavce"/>
    <w:uiPriority w:val="99"/>
    <w:semiHidden/>
    <w:unhideWhenUsed/>
    <w:rsid w:val="00320B2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D14D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2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23510"/>
  </w:style>
  <w:style w:type="character" w:styleId="Hypertextovodkaz">
    <w:name w:val="Hyperlink"/>
    <w:basedOn w:val="Standardnpsmoodstavce"/>
    <w:uiPriority w:val="99"/>
    <w:semiHidden/>
    <w:unhideWhenUsed/>
    <w:rsid w:val="00320B2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D14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Rudolfová</dc:creator>
  <cp:lastModifiedBy>KolečekM</cp:lastModifiedBy>
  <cp:revision>2</cp:revision>
  <dcterms:created xsi:type="dcterms:W3CDTF">2016-11-29T20:34:00Z</dcterms:created>
  <dcterms:modified xsi:type="dcterms:W3CDTF">2016-11-29T20:34:00Z</dcterms:modified>
</cp:coreProperties>
</file>